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116D" w14:textId="652DF578" w:rsidR="00674F05" w:rsidRDefault="000343F8" w:rsidP="000343F8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2ED65C" wp14:editId="42511A30">
                <wp:simplePos x="0" y="0"/>
                <wp:positionH relativeFrom="column">
                  <wp:posOffset>2883338</wp:posOffset>
                </wp:positionH>
                <wp:positionV relativeFrom="paragraph">
                  <wp:posOffset>2178685</wp:posOffset>
                </wp:positionV>
                <wp:extent cx="2360930" cy="1404620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7B808" w14:textId="7BA78E5A" w:rsidR="000343F8" w:rsidRPr="000343F8" w:rsidRDefault="000343F8" w:rsidP="000343F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343F8">
                              <w:rPr>
                                <w:sz w:val="20"/>
                                <w:szCs w:val="20"/>
                              </w:rPr>
                              <w:t>6657 Stevensville-Baroda Road</w:t>
                            </w:r>
                            <w:r w:rsidRPr="000343F8">
                              <w:rPr>
                                <w:sz w:val="20"/>
                                <w:szCs w:val="20"/>
                              </w:rPr>
                              <w:br/>
                              <w:t>Stevensville Michigan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2ED6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7.05pt;margin-top:171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Ad+g4M4gAAAAsBAAAPAAAAAAAAAAAAAAAAAHsEAABkcnMvZG93&#10;bnJldi54bWxQSwUGAAAAAAQABADzAAAAigUAAAAA&#10;" stroked="f">
                <v:textbox style="mso-fit-shape-to-text:t">
                  <w:txbxContent>
                    <w:p w14:paraId="7DD7B808" w14:textId="7BA78E5A" w:rsidR="000343F8" w:rsidRPr="000343F8" w:rsidRDefault="000343F8" w:rsidP="000343F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343F8">
                        <w:rPr>
                          <w:sz w:val="20"/>
                          <w:szCs w:val="20"/>
                        </w:rPr>
                        <w:t>6657 Stevensville-Baroda Road</w:t>
                      </w:r>
                      <w:r w:rsidRPr="000343F8">
                        <w:rPr>
                          <w:sz w:val="20"/>
                          <w:szCs w:val="20"/>
                        </w:rPr>
                        <w:br/>
                        <w:t>Stevensville Michigan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06CE70A" wp14:editId="5CE845F8">
            <wp:extent cx="4229100" cy="31934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4195" cy="319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F8"/>
    <w:rsid w:val="000343F8"/>
    <w:rsid w:val="004916FD"/>
    <w:rsid w:val="00674F05"/>
    <w:rsid w:val="00CC21E7"/>
    <w:rsid w:val="00D5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583A8"/>
  <w15:chartTrackingRefBased/>
  <w15:docId w15:val="{B5946CAC-C6DE-41F4-A450-E839E6A2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Beal</dc:creator>
  <cp:keywords/>
  <dc:description/>
  <cp:lastModifiedBy>Marsha Beal</cp:lastModifiedBy>
  <cp:revision>1</cp:revision>
  <dcterms:created xsi:type="dcterms:W3CDTF">2021-05-23T15:53:00Z</dcterms:created>
  <dcterms:modified xsi:type="dcterms:W3CDTF">2021-05-23T15:56:00Z</dcterms:modified>
</cp:coreProperties>
</file>